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022D" w14:textId="77777777" w:rsidR="00AE6E10" w:rsidRDefault="00AE6E10">
      <w:pPr>
        <w:pStyle w:val="Titre"/>
        <w:rPr>
          <w:sz w:val="8"/>
          <w:szCs w:val="8"/>
        </w:rPr>
      </w:pPr>
    </w:p>
    <w:p w14:paraId="607F70D5" w14:textId="77777777" w:rsidR="00AE6E10" w:rsidRPr="00C67736" w:rsidRDefault="00AE6E10">
      <w:pPr>
        <w:pStyle w:val="Titre"/>
        <w:rPr>
          <w:sz w:val="8"/>
          <w:szCs w:val="8"/>
        </w:rPr>
      </w:pPr>
    </w:p>
    <w:p w14:paraId="14187838" w14:textId="244F23E8" w:rsidR="00AE6E10" w:rsidRDefault="00AE6E10" w:rsidP="00A2747B">
      <w:pPr>
        <w:pStyle w:val="Titre"/>
      </w:pPr>
      <w:r>
        <w:t>ASSOCIATION SPORTI</w:t>
      </w:r>
      <w:r w:rsidR="0078225D">
        <w:t>VE DU COLLEGE Aimé Césaire (20</w:t>
      </w:r>
      <w:r w:rsidR="007449E0">
        <w:t>2</w:t>
      </w:r>
      <w:r w:rsidR="00704D83">
        <w:t>4</w:t>
      </w:r>
      <w:r w:rsidR="0078225D">
        <w:t>/20</w:t>
      </w:r>
      <w:r w:rsidR="00800455">
        <w:t>2</w:t>
      </w:r>
      <w:r w:rsidR="00704D83">
        <w:t>5</w:t>
      </w:r>
      <w:r w:rsidR="00FC0BCE">
        <w:t>)</w:t>
      </w:r>
    </w:p>
    <w:p w14:paraId="09C8B1D9" w14:textId="77777777" w:rsidR="00FC61DA" w:rsidRPr="00D51B68" w:rsidRDefault="00FC61DA" w:rsidP="00A2747B">
      <w:pPr>
        <w:pStyle w:val="Titre"/>
        <w:rPr>
          <w:sz w:val="16"/>
          <w:szCs w:val="16"/>
        </w:rPr>
      </w:pPr>
    </w:p>
    <w:p w14:paraId="17031B89" w14:textId="77777777" w:rsidR="00DE5556" w:rsidRDefault="00AE6E10" w:rsidP="00DE55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E5556">
        <w:rPr>
          <w:rFonts w:ascii="Arial" w:hAnsi="Arial" w:cs="Arial"/>
          <w:sz w:val="22"/>
          <w:szCs w:val="22"/>
        </w:rPr>
        <w:t>Il existe au sein</w:t>
      </w:r>
      <w:r w:rsidR="00DE5556">
        <w:rPr>
          <w:rFonts w:ascii="Arial" w:hAnsi="Arial" w:cs="Arial"/>
          <w:b/>
          <w:bCs/>
          <w:sz w:val="22"/>
          <w:szCs w:val="22"/>
        </w:rPr>
        <w:t xml:space="preserve"> </w:t>
      </w:r>
      <w:r w:rsidR="00DE5556">
        <w:rPr>
          <w:rFonts w:ascii="Arial" w:hAnsi="Arial" w:cs="Arial"/>
          <w:sz w:val="22"/>
          <w:szCs w:val="22"/>
        </w:rPr>
        <w:t xml:space="preserve">du collège une Association Sportive, affiliée à l’Union Nationale du Sport Scolaire (UNSS) et animée par les professeurs d’EPS. L’A.S. propose à votre enfant, </w:t>
      </w:r>
      <w:r w:rsidR="00DE5556">
        <w:rPr>
          <w:rFonts w:ascii="Arial" w:hAnsi="Arial" w:cs="Arial"/>
          <w:sz w:val="22"/>
          <w:szCs w:val="22"/>
          <w:u w:val="single"/>
        </w:rPr>
        <w:t xml:space="preserve">pour </w:t>
      </w:r>
      <w:r w:rsidR="00DE5556">
        <w:rPr>
          <w:rFonts w:ascii="Arial" w:hAnsi="Arial" w:cs="Arial"/>
          <w:b/>
          <w:bCs/>
          <w:sz w:val="22"/>
          <w:szCs w:val="22"/>
          <w:u w:val="single"/>
        </w:rPr>
        <w:t xml:space="preserve">une cotisation de 30€ </w:t>
      </w:r>
      <w:r w:rsidR="00DE5556">
        <w:rPr>
          <w:rFonts w:ascii="Arial" w:hAnsi="Arial" w:cs="Arial"/>
          <w:sz w:val="22"/>
          <w:szCs w:val="22"/>
        </w:rPr>
        <w:t xml:space="preserve">de </w:t>
      </w:r>
      <w:r w:rsidR="00DE5556">
        <w:rPr>
          <w:rFonts w:ascii="Arial" w:hAnsi="Arial" w:cs="Arial"/>
          <w:b/>
          <w:bCs/>
          <w:sz w:val="22"/>
          <w:szCs w:val="22"/>
          <w:u w:val="single"/>
        </w:rPr>
        <w:t>pratiquer un sport</w:t>
      </w:r>
      <w:r w:rsidR="00DE5556">
        <w:rPr>
          <w:rFonts w:ascii="Arial" w:hAnsi="Arial" w:cs="Arial"/>
          <w:b/>
          <w:bCs/>
          <w:sz w:val="22"/>
          <w:szCs w:val="22"/>
        </w:rPr>
        <w:t>,</w:t>
      </w:r>
      <w:r w:rsidR="00DE5556">
        <w:rPr>
          <w:rFonts w:ascii="Arial" w:hAnsi="Arial" w:cs="Arial"/>
          <w:sz w:val="22"/>
          <w:szCs w:val="22"/>
        </w:rPr>
        <w:t xml:space="preserve"> soit dans un but compétitif, soit sous forme de loisir. </w:t>
      </w:r>
    </w:p>
    <w:p w14:paraId="6D441ED9" w14:textId="77777777" w:rsidR="00DE5556" w:rsidRDefault="00DE5556" w:rsidP="00DE555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SUPPLEMENT de 5 euros par activité sportive supplémentaire.</w:t>
      </w:r>
    </w:p>
    <w:p w14:paraId="696060FE" w14:textId="77777777" w:rsidR="00DE5556" w:rsidRDefault="00DE5556" w:rsidP="00DE5556">
      <w:pPr>
        <w:pStyle w:val="Corpsdetex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Après inscription, laquelle est facultative, la présence des élèves aux activités choisies devient obligatoire et est contrôlée. En cas d’empêchement, l’élève aura soin de prévenir à l’avance les professeurs responsables par un mot écrit du ou des responsables légaux dès son retour à l’AS. </w:t>
      </w:r>
    </w:p>
    <w:p w14:paraId="6B97302D" w14:textId="3175DB59" w:rsidR="00FC61DA" w:rsidRPr="00D51B68" w:rsidRDefault="00FC61DA" w:rsidP="00DE5556">
      <w:pPr>
        <w:jc w:val="both"/>
        <w:rPr>
          <w:rFonts w:ascii="Arial" w:hAnsi="Arial" w:cs="Arial"/>
          <w:sz w:val="20"/>
          <w:szCs w:val="20"/>
        </w:rPr>
      </w:pPr>
    </w:p>
    <w:p w14:paraId="22200E1C" w14:textId="500DE5C4" w:rsidR="00AE6E10" w:rsidRPr="00D51B68" w:rsidRDefault="007449E0" w:rsidP="00B84A4F">
      <w:pPr>
        <w:pStyle w:val="Corpsdetexte"/>
        <w:ind w:firstLine="708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LES REGLES DE L’EPS (cf. règlement) S’APPLIQUERONT A L’ASSOCIATION SPORTIVE </w:t>
      </w:r>
    </w:p>
    <w:p w14:paraId="42CA010B" w14:textId="77777777" w:rsidR="006E4D5A" w:rsidRPr="006E4D5A" w:rsidRDefault="006E4D5A" w:rsidP="007449E0">
      <w:pPr>
        <w:pStyle w:val="Corpsdetexte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11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799"/>
        <w:gridCol w:w="2296"/>
        <w:gridCol w:w="1385"/>
        <w:gridCol w:w="950"/>
      </w:tblGrid>
      <w:tr w:rsidR="00FC61DA" w:rsidRPr="00FC61DA" w14:paraId="2E92AE7D" w14:textId="77777777" w:rsidTr="006E554F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A96D7AA" w14:textId="77777777" w:rsidR="00FC61DA" w:rsidRPr="00FC61DA" w:rsidRDefault="00FC61DA" w:rsidP="00D51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>SPORTS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67DC7856" w14:textId="0040EC03" w:rsidR="00FC61DA" w:rsidRPr="00FC61DA" w:rsidRDefault="00FC61DA" w:rsidP="00D51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Horaires 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0016472" w14:textId="77777777" w:rsidR="00FC61DA" w:rsidRPr="00FC61DA" w:rsidRDefault="00FC61DA" w:rsidP="00D51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20771DCB" w14:textId="77777777" w:rsidR="00FC61DA" w:rsidRPr="00FC61DA" w:rsidRDefault="00FC61DA" w:rsidP="00D51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14:paraId="14BEA6F3" w14:textId="77777777" w:rsidR="00FC61DA" w:rsidRPr="00D51B68" w:rsidRDefault="0078225D" w:rsidP="00D51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B68">
              <w:rPr>
                <w:rFonts w:ascii="Arial" w:hAnsi="Arial" w:cs="Arial"/>
                <w:b/>
                <w:bCs/>
                <w:sz w:val="16"/>
                <w:szCs w:val="16"/>
              </w:rPr>
              <w:t>SPORTS CHOISI (S)</w:t>
            </w:r>
          </w:p>
          <w:p w14:paraId="71178693" w14:textId="77777777" w:rsidR="00FC61DA" w:rsidRDefault="00FC61DA" w:rsidP="00D51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1DA" w:rsidRPr="00FC61DA" w14:paraId="1D1B80E0" w14:textId="77777777" w:rsidTr="006E554F">
        <w:trPr>
          <w:trHeight w:val="567"/>
        </w:trPr>
        <w:tc>
          <w:tcPr>
            <w:tcW w:w="2694" w:type="dxa"/>
            <w:vAlign w:val="center"/>
          </w:tcPr>
          <w:p w14:paraId="4E2BE0D4" w14:textId="4BCDCCCB" w:rsidR="00FC61DA" w:rsidRPr="00FC61DA" w:rsidRDefault="00B35CA1" w:rsidP="00744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3799" w:type="dxa"/>
            <w:vAlign w:val="center"/>
          </w:tcPr>
          <w:p w14:paraId="6BD26BA5" w14:textId="11384B6C" w:rsidR="007449E0" w:rsidRPr="00080816" w:rsidRDefault="005A7817" w:rsidP="005A78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08081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80816" w:rsidRPr="000808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="0008081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449E0" w:rsidRPr="00FC6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="007449E0" w:rsidRPr="00FC61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="007449E0" w:rsidRPr="00FC6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="00080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0816" w:rsidRPr="00080816">
              <w:rPr>
                <w:rFonts w:ascii="Arial" w:hAnsi="Arial" w:cs="Arial"/>
                <w:b/>
                <w:bCs/>
                <w:sz w:val="20"/>
                <w:szCs w:val="20"/>
              </w:rPr>
              <w:t>Lundi 17h/18h</w:t>
            </w:r>
          </w:p>
          <w:p w14:paraId="4FB151A1" w14:textId="47ECF958" w:rsidR="007C13EE" w:rsidRPr="00640216" w:rsidRDefault="00080816" w:rsidP="00640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0808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5</w:t>
            </w:r>
            <w:r w:rsidRPr="000808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: Jeudi 12h30/13h30</w:t>
            </w:r>
          </w:p>
          <w:p w14:paraId="7ACFD7A5" w14:textId="79CB3388" w:rsidR="00FC61DA" w:rsidRPr="00FC61DA" w:rsidRDefault="00FC61DA" w:rsidP="00426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8CF43E1" w14:textId="782DA641" w:rsidR="00FC61DA" w:rsidRPr="00FC61DA" w:rsidRDefault="007C13EE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Plateau du collège</w:t>
            </w:r>
          </w:p>
        </w:tc>
        <w:tc>
          <w:tcPr>
            <w:tcW w:w="1385" w:type="dxa"/>
            <w:vAlign w:val="center"/>
          </w:tcPr>
          <w:p w14:paraId="21C58D38" w14:textId="2F267F8C" w:rsidR="007C13EE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7C13EE">
              <w:rPr>
                <w:rFonts w:ascii="Arial" w:hAnsi="Arial" w:cs="Arial"/>
                <w:b/>
                <w:bCs/>
                <w:sz w:val="16"/>
                <w:szCs w:val="16"/>
              </w:rPr>
              <w:t>r.</w:t>
            </w: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C13EE">
              <w:rPr>
                <w:rFonts w:ascii="Arial" w:hAnsi="Arial" w:cs="Arial"/>
                <w:b/>
                <w:bCs/>
                <w:sz w:val="16"/>
                <w:szCs w:val="16"/>
              </w:rPr>
              <w:t>RAUX</w:t>
            </w:r>
          </w:p>
          <w:p w14:paraId="420AD53D" w14:textId="2BDE1FC1" w:rsidR="00080816" w:rsidRDefault="00080816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Mr MARIDET</w:t>
            </w:r>
          </w:p>
          <w:p w14:paraId="226BE49C" w14:textId="2A810495" w:rsidR="00FC61DA" w:rsidRPr="00FC61DA" w:rsidRDefault="00FC61DA" w:rsidP="006402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</w:tcPr>
          <w:p w14:paraId="202DEE4B" w14:textId="77777777" w:rsidR="00FC61DA" w:rsidRPr="00FC61DA" w:rsidRDefault="00FC61DA" w:rsidP="00507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412E" w:rsidRPr="00FC61DA" w14:paraId="01567BA5" w14:textId="77777777" w:rsidTr="006E554F">
        <w:trPr>
          <w:trHeight w:val="567"/>
        </w:trPr>
        <w:tc>
          <w:tcPr>
            <w:tcW w:w="2694" w:type="dxa"/>
            <w:vAlign w:val="center"/>
          </w:tcPr>
          <w:p w14:paraId="486F08FE" w14:textId="02656B05" w:rsidR="0076412E" w:rsidRDefault="00640216" w:rsidP="00744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GYMNASTIQUE</w:t>
            </w:r>
          </w:p>
        </w:tc>
        <w:tc>
          <w:tcPr>
            <w:tcW w:w="3799" w:type="dxa"/>
            <w:vAlign w:val="center"/>
          </w:tcPr>
          <w:p w14:paraId="0AB0866F" w14:textId="293E0836" w:rsidR="00640216" w:rsidRPr="00190E1A" w:rsidRDefault="00190E1A" w:rsidP="00190E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>De la 6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à la 3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</w:p>
          <w:p w14:paraId="080C653F" w14:textId="2B4E4C4C" w:rsidR="0076412E" w:rsidRPr="00951133" w:rsidRDefault="003E7CC9" w:rsidP="003E7CC9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76412E" w:rsidRPr="00951133">
              <w:rPr>
                <w:rFonts w:ascii="Arial" w:hAnsi="Arial" w:cs="Arial"/>
                <w:b/>
                <w:bCs/>
                <w:sz w:val="20"/>
                <w:szCs w:val="20"/>
              </w:rPr>
              <w:t>Mercredi 1</w:t>
            </w:r>
            <w:r w:rsidR="00640216">
              <w:rPr>
                <w:rFonts w:ascii="Arial" w:hAnsi="Arial" w:cs="Arial"/>
                <w:b/>
                <w:bCs/>
                <w:sz w:val="20"/>
                <w:szCs w:val="20"/>
              </w:rPr>
              <w:t>3h/16h</w:t>
            </w:r>
          </w:p>
          <w:p w14:paraId="66B8D9AE" w14:textId="77777777" w:rsidR="0076412E" w:rsidRPr="00FC61DA" w:rsidRDefault="0076412E" w:rsidP="007449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5C83C725" w14:textId="0672D123" w:rsidR="0076412E" w:rsidRDefault="00640216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Salle Poly 3 du complexe de la prairie</w:t>
            </w:r>
          </w:p>
        </w:tc>
        <w:tc>
          <w:tcPr>
            <w:tcW w:w="1385" w:type="dxa"/>
            <w:vAlign w:val="center"/>
          </w:tcPr>
          <w:p w14:paraId="467BB59A" w14:textId="1198C221" w:rsidR="0076412E" w:rsidRPr="00FC61DA" w:rsidRDefault="0076412E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Mme GALLOU</w:t>
            </w:r>
          </w:p>
        </w:tc>
        <w:tc>
          <w:tcPr>
            <w:tcW w:w="950" w:type="dxa"/>
          </w:tcPr>
          <w:p w14:paraId="12F2A2A6" w14:textId="77777777" w:rsidR="0076412E" w:rsidRPr="00FC61DA" w:rsidRDefault="0076412E" w:rsidP="00507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1DA" w:rsidRPr="00FC61DA" w14:paraId="19976782" w14:textId="77777777" w:rsidTr="006E554F">
        <w:trPr>
          <w:trHeight w:val="567"/>
        </w:trPr>
        <w:tc>
          <w:tcPr>
            <w:tcW w:w="2694" w:type="dxa"/>
            <w:vAlign w:val="center"/>
          </w:tcPr>
          <w:p w14:paraId="6A751AC3" w14:textId="72F7E2B7" w:rsidR="0042625B" w:rsidRDefault="0078225D" w:rsidP="00D51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22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MULTI SPORTS </w:t>
            </w:r>
          </w:p>
          <w:p w14:paraId="432BCBBF" w14:textId="3AA51721" w:rsidR="00FC61DA" w:rsidRPr="0078225D" w:rsidRDefault="0078225D" w:rsidP="00D51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22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(Basket, </w:t>
            </w:r>
            <w:proofErr w:type="spellStart"/>
            <w:r w:rsidRPr="007822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Hand,</w:t>
            </w:r>
            <w:r w:rsidR="006E55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ult</w:t>
            </w:r>
            <w:r w:rsidRPr="007822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imate</w:t>
            </w:r>
            <w:proofErr w:type="spellEnd"/>
            <w:r w:rsidRPr="007822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7449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futsal</w:t>
            </w:r>
            <w:r w:rsidRPr="007822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2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Boxe</w:t>
            </w:r>
            <w:proofErr w:type="spellEnd"/>
            <w:r w:rsidRPr="007822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athlétisme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 biathlon, volley ball…)</w:t>
            </w:r>
          </w:p>
          <w:p w14:paraId="023424F9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799" w:type="dxa"/>
            <w:vAlign w:val="center"/>
          </w:tcPr>
          <w:p w14:paraId="7095E7FC" w14:textId="77777777" w:rsidR="00DC535F" w:rsidRDefault="0042625B" w:rsidP="00FC61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la </w:t>
            </w:r>
            <w:r w:rsidRPr="00D51B68">
              <w:rPr>
                <w:rFonts w:ascii="Arial" w:hAnsi="Arial" w:cs="Arial"/>
                <w:b/>
                <w:bCs/>
                <w:sz w:val="18"/>
                <w:szCs w:val="18"/>
              </w:rPr>
              <w:t>6ème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à la 3</w:t>
            </w:r>
            <w:r w:rsidRPr="00D51B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ème : </w:t>
            </w:r>
          </w:p>
          <w:p w14:paraId="7EED3683" w14:textId="5B6752B9" w:rsidR="0078225D" w:rsidRPr="00FC61DA" w:rsidRDefault="00DC535F" w:rsidP="00FC6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Mercredi </w:t>
            </w:r>
            <w:r w:rsidR="0042625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A7817">
              <w:rPr>
                <w:rFonts w:ascii="Arial" w:hAnsi="Arial" w:cs="Arial"/>
                <w:b/>
                <w:bCs/>
                <w:sz w:val="18"/>
                <w:szCs w:val="18"/>
              </w:rPr>
              <w:t>5h-</w:t>
            </w:r>
            <w:r w:rsidR="0042625B">
              <w:rPr>
                <w:rFonts w:ascii="Arial" w:hAnsi="Arial" w:cs="Arial"/>
                <w:b/>
                <w:bCs/>
                <w:sz w:val="18"/>
                <w:szCs w:val="18"/>
              </w:rPr>
              <w:t>16h</w:t>
            </w:r>
          </w:p>
        </w:tc>
        <w:tc>
          <w:tcPr>
            <w:tcW w:w="2296" w:type="dxa"/>
            <w:vAlign w:val="center"/>
          </w:tcPr>
          <w:p w14:paraId="2B4EF654" w14:textId="77777777" w:rsidR="00D1004F" w:rsidRPr="00FC61DA" w:rsidRDefault="00D1004F" w:rsidP="00D100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Complexe de la prairie</w:t>
            </w:r>
          </w:p>
          <w:p w14:paraId="6D51379F" w14:textId="0F4CB781" w:rsidR="00FC61DA" w:rsidRPr="00FC61DA" w:rsidRDefault="00D1004F" w:rsidP="00D100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Grande salle</w:t>
            </w:r>
          </w:p>
        </w:tc>
        <w:tc>
          <w:tcPr>
            <w:tcW w:w="1385" w:type="dxa"/>
            <w:vAlign w:val="center"/>
          </w:tcPr>
          <w:p w14:paraId="5FCFCEAA" w14:textId="6AF59076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M. </w:t>
            </w:r>
            <w:proofErr w:type="spellStart"/>
            <w:r w:rsidR="007449E0">
              <w:rPr>
                <w:rFonts w:ascii="Arial" w:hAnsi="Arial" w:cs="Arial"/>
                <w:b/>
                <w:bCs/>
                <w:sz w:val="16"/>
                <w:szCs w:val="16"/>
              </w:rPr>
              <w:t>Freuchet</w:t>
            </w:r>
            <w:proofErr w:type="spellEnd"/>
          </w:p>
          <w:p w14:paraId="42382BFF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</w:tcPr>
          <w:p w14:paraId="7FFCA01D" w14:textId="77777777" w:rsidR="00FC61DA" w:rsidRPr="00FC61DA" w:rsidRDefault="00FC61DA" w:rsidP="00507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1DA" w:rsidRPr="00FC61DA" w14:paraId="5565CC93" w14:textId="77777777" w:rsidTr="006E554F">
        <w:trPr>
          <w:trHeight w:val="567"/>
        </w:trPr>
        <w:tc>
          <w:tcPr>
            <w:tcW w:w="2694" w:type="dxa"/>
            <w:vAlign w:val="center"/>
          </w:tcPr>
          <w:p w14:paraId="71B32A12" w14:textId="754B4179" w:rsidR="0042625B" w:rsidRDefault="0042625B" w:rsidP="00FC0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6A9A26" w14:textId="58CDFEC1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625B">
              <w:rPr>
                <w:rFonts w:ascii="Arial" w:hAnsi="Arial" w:cs="Arial"/>
                <w:b/>
                <w:bCs/>
                <w:sz w:val="20"/>
                <w:szCs w:val="20"/>
              </w:rPr>
              <w:t>CIRCUIT TRAINING</w:t>
            </w:r>
          </w:p>
          <w:p w14:paraId="74A89F49" w14:textId="49DF1F6F" w:rsidR="00FC61DA" w:rsidRPr="00FA6270" w:rsidRDefault="00FC61DA" w:rsidP="00FC6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FA6270">
              <w:rPr>
                <w:rFonts w:ascii="Arial" w:hAnsi="Arial" w:cs="Arial"/>
                <w:b/>
                <w:bCs/>
                <w:u w:val="single"/>
              </w:rPr>
              <w:t>(</w:t>
            </w:r>
            <w:r w:rsidR="007C13EE" w:rsidRPr="00FA6270">
              <w:rPr>
                <w:rFonts w:ascii="Arial" w:hAnsi="Arial" w:cs="Arial"/>
                <w:b/>
                <w:bCs/>
                <w:u w:val="single"/>
              </w:rPr>
              <w:t>5è/</w:t>
            </w:r>
            <w:r w:rsidR="0078225D" w:rsidRPr="00FA6270">
              <w:rPr>
                <w:rFonts w:ascii="Arial" w:hAnsi="Arial" w:cs="Arial"/>
                <w:b/>
                <w:bCs/>
                <w:u w:val="single"/>
              </w:rPr>
              <w:t>4è/3è</w:t>
            </w:r>
            <w:r w:rsidRPr="00FA6270">
              <w:rPr>
                <w:rFonts w:ascii="Arial" w:hAnsi="Arial" w:cs="Arial"/>
                <w:b/>
                <w:bCs/>
                <w:u w:val="single"/>
              </w:rPr>
              <w:t>)</w:t>
            </w:r>
          </w:p>
        </w:tc>
        <w:tc>
          <w:tcPr>
            <w:tcW w:w="3799" w:type="dxa"/>
            <w:vAlign w:val="center"/>
          </w:tcPr>
          <w:p w14:paraId="1D0FE862" w14:textId="77777777" w:rsidR="00B84A4F" w:rsidRDefault="00B84A4F" w:rsidP="0087284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1BD66B3" w14:textId="6629ED5A" w:rsidR="00872847" w:rsidRPr="00872847" w:rsidRDefault="00872847" w:rsidP="0087284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 w:rsidR="005A7817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Mardi 13h/14h</w:t>
            </w:r>
            <w:r w:rsidR="007C13EE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(10 places)</w:t>
            </w:r>
          </w:p>
          <w:p w14:paraId="2DA484F9" w14:textId="71837214" w:rsidR="005A7817" w:rsidRPr="00872847" w:rsidRDefault="00872847" w:rsidP="0087284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="007C13EE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Vendredi</w:t>
            </w:r>
            <w:proofErr w:type="spellEnd"/>
            <w:r w:rsidR="007C13EE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A7817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13h/14h </w:t>
            </w:r>
            <w:proofErr w:type="spellStart"/>
            <w:r w:rsidR="005A7817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en</w:t>
            </w:r>
            <w:proofErr w:type="spellEnd"/>
            <w:r w:rsidR="005A7817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7817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semaine</w:t>
            </w:r>
            <w:proofErr w:type="spellEnd"/>
            <w:r w:rsidR="005A7817" w:rsidRPr="0087284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</w:t>
            </w:r>
          </w:p>
          <w:p w14:paraId="03F39A8D" w14:textId="7A947DA1" w:rsidR="00FC61DA" w:rsidRPr="00FC61DA" w:rsidRDefault="00FC61DA" w:rsidP="0087284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C13E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(10 places)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</w:t>
            </w:r>
          </w:p>
          <w:p w14:paraId="537B22BC" w14:textId="0652B0A0" w:rsidR="00FC61DA" w:rsidRPr="00FC61DA" w:rsidRDefault="00FC61DA" w:rsidP="00D51B6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96" w:type="dxa"/>
            <w:vAlign w:val="center"/>
          </w:tcPr>
          <w:p w14:paraId="35F06BFA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Salle de sport du collège</w:t>
            </w:r>
          </w:p>
        </w:tc>
        <w:tc>
          <w:tcPr>
            <w:tcW w:w="1385" w:type="dxa"/>
            <w:vAlign w:val="center"/>
          </w:tcPr>
          <w:p w14:paraId="636B1BF4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M. Raux</w:t>
            </w:r>
          </w:p>
          <w:p w14:paraId="1F1C3A15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</w:tcPr>
          <w:p w14:paraId="18ECF453" w14:textId="77777777" w:rsidR="00FC61DA" w:rsidRPr="00FC61DA" w:rsidRDefault="00FC61DA" w:rsidP="00330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1DA" w:rsidRPr="00FC61DA" w14:paraId="3A51D4E8" w14:textId="77777777" w:rsidTr="006E554F">
        <w:trPr>
          <w:trHeight w:val="567"/>
        </w:trPr>
        <w:tc>
          <w:tcPr>
            <w:tcW w:w="2694" w:type="dxa"/>
            <w:vAlign w:val="center"/>
          </w:tcPr>
          <w:p w14:paraId="3D65F4A0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>TENNIS DE TABLE</w:t>
            </w:r>
          </w:p>
        </w:tc>
        <w:tc>
          <w:tcPr>
            <w:tcW w:w="3799" w:type="dxa"/>
            <w:vAlign w:val="center"/>
          </w:tcPr>
          <w:p w14:paraId="3F117749" w14:textId="77777777" w:rsidR="005A7817" w:rsidRPr="00190E1A" w:rsidRDefault="005A7817" w:rsidP="005A7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>De la 6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à la 3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</w:p>
          <w:p w14:paraId="1C19EEF5" w14:textId="6647E00C" w:rsidR="005A7817" w:rsidRPr="00951133" w:rsidRDefault="005A7817" w:rsidP="005A7817">
            <w:pPr>
              <w:pStyle w:val="Paragraphedelis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951133">
              <w:rPr>
                <w:rFonts w:ascii="Arial" w:hAnsi="Arial" w:cs="Arial"/>
                <w:b/>
                <w:bCs/>
                <w:sz w:val="20"/>
                <w:szCs w:val="20"/>
              </w:rPr>
              <w:t>Mercredi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3h/1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5h</w:t>
            </w:r>
          </w:p>
          <w:p w14:paraId="5DD5967E" w14:textId="77777777" w:rsidR="00FC61DA" w:rsidRPr="00FC61DA" w:rsidRDefault="00FC61DA" w:rsidP="000F4B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65FB40F4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Complexe de la prairie</w:t>
            </w:r>
          </w:p>
          <w:p w14:paraId="72F7C108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Salle De Tennis de Table</w:t>
            </w:r>
          </w:p>
        </w:tc>
        <w:tc>
          <w:tcPr>
            <w:tcW w:w="1385" w:type="dxa"/>
            <w:vAlign w:val="center"/>
          </w:tcPr>
          <w:p w14:paraId="25B53B6E" w14:textId="77777777" w:rsidR="00FC61DA" w:rsidRPr="00FC61DA" w:rsidRDefault="00FC61DA" w:rsidP="00FC61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 </w:t>
            </w:r>
            <w:proofErr w:type="spellStart"/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Maridet</w:t>
            </w:r>
            <w:proofErr w:type="spellEnd"/>
          </w:p>
        </w:tc>
        <w:tc>
          <w:tcPr>
            <w:tcW w:w="950" w:type="dxa"/>
          </w:tcPr>
          <w:p w14:paraId="34B5B79D" w14:textId="77777777" w:rsidR="00FC61DA" w:rsidRPr="00FC61DA" w:rsidRDefault="00FC61DA" w:rsidP="00507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554F" w:rsidRPr="00FC61DA" w14:paraId="355867AF" w14:textId="77777777" w:rsidTr="006E554F">
        <w:trPr>
          <w:trHeight w:val="567"/>
        </w:trPr>
        <w:tc>
          <w:tcPr>
            <w:tcW w:w="2694" w:type="dxa"/>
            <w:vAlign w:val="center"/>
          </w:tcPr>
          <w:p w14:paraId="70619E12" w14:textId="77777777" w:rsidR="006E554F" w:rsidRPr="00FC61DA" w:rsidRDefault="006E554F" w:rsidP="006E5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FA17EA" w14:textId="77777777" w:rsidR="006E554F" w:rsidRPr="00FC61DA" w:rsidRDefault="006E554F" w:rsidP="006E5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1DA">
              <w:rPr>
                <w:rFonts w:ascii="Arial" w:hAnsi="Arial" w:cs="Arial"/>
                <w:b/>
                <w:bCs/>
                <w:sz w:val="20"/>
                <w:szCs w:val="20"/>
              </w:rPr>
              <w:t>BADMINTON</w:t>
            </w:r>
          </w:p>
          <w:p w14:paraId="7474641D" w14:textId="77777777" w:rsidR="006E554F" w:rsidRPr="00FC61DA" w:rsidRDefault="006E554F" w:rsidP="006E5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086908CE" w14:textId="77777777" w:rsidR="00DC535F" w:rsidRDefault="0042625B" w:rsidP="004262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la </w:t>
            </w:r>
            <w:r w:rsidR="006E554F" w:rsidRPr="00D51B68">
              <w:rPr>
                <w:rFonts w:ascii="Arial" w:hAnsi="Arial" w:cs="Arial"/>
                <w:b/>
                <w:bCs/>
                <w:sz w:val="18"/>
                <w:szCs w:val="18"/>
              </w:rPr>
              <w:t>6ème</w:t>
            </w:r>
            <w:r w:rsidR="006E5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la</w:t>
            </w:r>
            <w:r w:rsidR="006E55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="006E554F" w:rsidRPr="00D51B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ème : </w:t>
            </w:r>
          </w:p>
          <w:p w14:paraId="7DB99506" w14:textId="041D1268" w:rsidR="006E554F" w:rsidRPr="00FC61DA" w:rsidRDefault="00DC535F" w:rsidP="00426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Mercredi </w:t>
            </w:r>
            <w:r w:rsidR="006E554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42625B">
              <w:rPr>
                <w:rFonts w:ascii="Arial" w:hAnsi="Arial" w:cs="Arial"/>
                <w:b/>
                <w:bCs/>
                <w:sz w:val="18"/>
                <w:szCs w:val="18"/>
              </w:rPr>
              <w:t>3h</w:t>
            </w:r>
            <w:r w:rsidR="005A7817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42625B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 w:rsidR="005A7817">
              <w:rPr>
                <w:rFonts w:ascii="Arial" w:hAnsi="Arial" w:cs="Arial"/>
                <w:b/>
                <w:bCs/>
                <w:sz w:val="18"/>
                <w:szCs w:val="18"/>
              </w:rPr>
              <w:t>5h</w:t>
            </w:r>
          </w:p>
        </w:tc>
        <w:tc>
          <w:tcPr>
            <w:tcW w:w="2296" w:type="dxa"/>
            <w:vAlign w:val="center"/>
          </w:tcPr>
          <w:p w14:paraId="65D9D3FB" w14:textId="77777777" w:rsidR="006E554F" w:rsidRPr="00FC61DA" w:rsidRDefault="006E554F" w:rsidP="006E55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Complexe de la prairie</w:t>
            </w:r>
          </w:p>
          <w:p w14:paraId="62623F2C" w14:textId="70A62D75" w:rsidR="006E554F" w:rsidRPr="00FC61DA" w:rsidRDefault="006E554F" w:rsidP="006E55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Grande salle</w:t>
            </w:r>
          </w:p>
        </w:tc>
        <w:tc>
          <w:tcPr>
            <w:tcW w:w="1385" w:type="dxa"/>
            <w:vAlign w:val="center"/>
          </w:tcPr>
          <w:p w14:paraId="6E1E7869" w14:textId="2D8FC310" w:rsidR="006E554F" w:rsidRPr="00FC61DA" w:rsidRDefault="006E554F" w:rsidP="006E55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C61DA">
              <w:rPr>
                <w:rFonts w:ascii="Arial" w:hAnsi="Arial" w:cs="Arial"/>
                <w:b/>
                <w:bCs/>
                <w:sz w:val="16"/>
                <w:szCs w:val="16"/>
              </w:rPr>
              <w:t>M.Freuchet</w:t>
            </w:r>
            <w:proofErr w:type="spellEnd"/>
          </w:p>
        </w:tc>
        <w:tc>
          <w:tcPr>
            <w:tcW w:w="950" w:type="dxa"/>
          </w:tcPr>
          <w:p w14:paraId="21FE56E6" w14:textId="77777777" w:rsidR="006E554F" w:rsidRPr="00FC61DA" w:rsidRDefault="006E554F" w:rsidP="006E55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643222E" w14:textId="77777777" w:rsidR="00D51B68" w:rsidRDefault="00D51B68">
      <w:pPr>
        <w:rPr>
          <w:rFonts w:ascii="Comic Sans MS" w:hAnsi="Comic Sans MS" w:cs="Comic Sans MS"/>
          <w:b/>
          <w:bCs/>
          <w:sz w:val="16"/>
          <w:szCs w:val="16"/>
        </w:rPr>
      </w:pPr>
    </w:p>
    <w:p w14:paraId="188316E7" w14:textId="77777777" w:rsidR="00D51B68" w:rsidRPr="00D51B68" w:rsidRDefault="00D51B68" w:rsidP="00D51B68">
      <w:pPr>
        <w:shd w:val="clear" w:color="auto" w:fill="FFFFFF"/>
        <w:spacing w:line="380" w:lineRule="atLeast"/>
        <w:jc w:val="center"/>
        <w:rPr>
          <w:rFonts w:ascii="Calibri" w:hAnsi="Calibri"/>
          <w:color w:val="000000"/>
        </w:rPr>
      </w:pPr>
      <w:r w:rsidRPr="00D51B68">
        <w:rPr>
          <w:rFonts w:ascii="Comic Sans MS" w:hAnsi="Comic Sans MS" w:cs="Comic Sans MS"/>
          <w:b/>
          <w:bCs/>
          <w:u w:val="single"/>
        </w:rPr>
        <w:t>BLOG DE L’AS</w:t>
      </w:r>
      <w:r w:rsidRPr="00D51B68">
        <w:rPr>
          <w:rFonts w:ascii="Comic Sans MS" w:hAnsi="Comic Sans MS" w:cs="Comic Sans MS"/>
          <w:b/>
          <w:bCs/>
        </w:rPr>
        <w:t xml:space="preserve"> : </w:t>
      </w:r>
      <w:hyperlink r:id="rId5" w:tgtFrame="_blank" w:history="1">
        <w:r w:rsidRPr="00D51B68">
          <w:rPr>
            <w:rFonts w:ascii="Comic Sans MS" w:hAnsi="Comic Sans MS" w:cs="Comic Sans MS"/>
            <w:b/>
            <w:bCs/>
          </w:rPr>
          <w:t>http://a.cesaire.overblog.com/</w:t>
        </w:r>
      </w:hyperlink>
    </w:p>
    <w:p w14:paraId="78126DBD" w14:textId="77777777" w:rsidR="00FC61DA" w:rsidRPr="000F4BA7" w:rsidRDefault="00FC61DA" w:rsidP="00FC61DA">
      <w:pPr>
        <w:rPr>
          <w:sz w:val="16"/>
          <w:szCs w:val="16"/>
        </w:rPr>
      </w:pPr>
    </w:p>
    <w:p w14:paraId="7608D2FC" w14:textId="77777777" w:rsidR="00AE6E10" w:rsidRDefault="00AE6E10" w:rsidP="009D7A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Je, soussigné (père, mère, tuteur) …………………………………………………………………………</w:t>
      </w:r>
    </w:p>
    <w:p w14:paraId="796B793F" w14:textId="77777777" w:rsidR="007C13EE" w:rsidRDefault="007C13EE" w:rsidP="009D7A9A">
      <w:pPr>
        <w:jc w:val="both"/>
        <w:rPr>
          <w:rFonts w:ascii="Arial" w:hAnsi="Arial" w:cs="Arial"/>
          <w:sz w:val="22"/>
          <w:szCs w:val="22"/>
        </w:rPr>
      </w:pPr>
    </w:p>
    <w:p w14:paraId="4B92F9F8" w14:textId="77777777" w:rsidR="00AE6E10" w:rsidRDefault="00AE6E10" w:rsidP="009D7A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 ……………………………………………………………….VILLE : ……………………………</w:t>
      </w:r>
    </w:p>
    <w:p w14:paraId="024A41EE" w14:textId="77777777" w:rsidR="00B41886" w:rsidRDefault="00B41886" w:rsidP="009D7A9A">
      <w:pPr>
        <w:jc w:val="both"/>
        <w:rPr>
          <w:rFonts w:ascii="Arial" w:hAnsi="Arial" w:cs="Arial"/>
          <w:sz w:val="22"/>
          <w:szCs w:val="22"/>
        </w:rPr>
      </w:pPr>
    </w:p>
    <w:p w14:paraId="608C72A3" w14:textId="77777777" w:rsidR="00AE6E10" w:rsidRDefault="00AE6E10" w:rsidP="009D7A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 : ………………………………….. Portable : …………………………… autorise l’élève :</w:t>
      </w:r>
    </w:p>
    <w:p w14:paraId="0716C55D" w14:textId="77777777" w:rsidR="00AE6E10" w:rsidRDefault="00AE6E10">
      <w:pPr>
        <w:rPr>
          <w:rFonts w:ascii="Arial" w:hAnsi="Arial" w:cs="Arial"/>
          <w:sz w:val="22"/>
          <w:szCs w:val="22"/>
        </w:rPr>
      </w:pPr>
    </w:p>
    <w:p w14:paraId="0F9E34B7" w14:textId="77777777" w:rsidR="00AE6E10" w:rsidRDefault="00AE6E10" w:rsidP="009D7A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: ………………   Prénom : ………………Classe : ……..Date de naissance : ____/____/____/</w:t>
      </w:r>
    </w:p>
    <w:p w14:paraId="4358FF3C" w14:textId="77777777" w:rsidR="00AE6E10" w:rsidRDefault="00AE6E10">
      <w:pPr>
        <w:rPr>
          <w:rFonts w:ascii="Arial" w:hAnsi="Arial" w:cs="Arial"/>
          <w:sz w:val="22"/>
          <w:szCs w:val="22"/>
        </w:rPr>
      </w:pPr>
    </w:p>
    <w:p w14:paraId="484487D3" w14:textId="77777777" w:rsidR="00AE6E10" w:rsidRPr="00D51B68" w:rsidRDefault="00AE6E10">
      <w:pPr>
        <w:rPr>
          <w:rFonts w:ascii="Arial" w:hAnsi="Arial" w:cs="Arial"/>
          <w:sz w:val="18"/>
          <w:szCs w:val="18"/>
        </w:rPr>
      </w:pPr>
      <w:r w:rsidRPr="00D51B68">
        <w:rPr>
          <w:rFonts w:ascii="Arial" w:hAnsi="Arial" w:cs="Arial"/>
          <w:b/>
          <w:bCs/>
          <w:sz w:val="18"/>
          <w:szCs w:val="18"/>
        </w:rPr>
        <w:t xml:space="preserve">J’ACCEPTE </w:t>
      </w:r>
      <w:r w:rsidRPr="00D51B68">
        <w:rPr>
          <w:rFonts w:ascii="Arial" w:hAnsi="Arial" w:cs="Arial"/>
          <w:sz w:val="18"/>
          <w:szCs w:val="18"/>
        </w:rPr>
        <w:t xml:space="preserve">     que les responsables de l’Association Sportive autorisent en mon nom une </w:t>
      </w:r>
    </w:p>
    <w:p w14:paraId="081B7A21" w14:textId="77777777" w:rsidR="00AE6E10" w:rsidRPr="00D51B68" w:rsidRDefault="00AE6E10">
      <w:pPr>
        <w:rPr>
          <w:rFonts w:ascii="Arial" w:hAnsi="Arial" w:cs="Arial"/>
          <w:sz w:val="18"/>
          <w:szCs w:val="18"/>
        </w:rPr>
      </w:pPr>
      <w:r w:rsidRPr="00D51B68">
        <w:rPr>
          <w:rFonts w:ascii="Arial" w:hAnsi="Arial" w:cs="Arial"/>
          <w:b/>
          <w:bCs/>
          <w:sz w:val="18"/>
          <w:szCs w:val="18"/>
        </w:rPr>
        <w:t xml:space="preserve">JE REFUSE </w:t>
      </w:r>
      <w:r w:rsidRPr="00D51B68">
        <w:rPr>
          <w:rFonts w:ascii="Arial" w:hAnsi="Arial" w:cs="Arial"/>
          <w:sz w:val="18"/>
          <w:szCs w:val="18"/>
        </w:rPr>
        <w:t xml:space="preserve">       intervention médicale ou chirurgicale en cas d’urgence.</w:t>
      </w:r>
    </w:p>
    <w:p w14:paraId="2128FA9D" w14:textId="77777777" w:rsidR="00AE6E10" w:rsidRPr="00D51B68" w:rsidRDefault="00AE6E10">
      <w:pPr>
        <w:rPr>
          <w:rFonts w:ascii="Arial" w:hAnsi="Arial" w:cs="Arial"/>
          <w:sz w:val="18"/>
          <w:szCs w:val="18"/>
        </w:rPr>
      </w:pPr>
    </w:p>
    <w:p w14:paraId="3C231C79" w14:textId="77777777" w:rsidR="00AE6E10" w:rsidRPr="00D51B68" w:rsidRDefault="00AE6E10">
      <w:pPr>
        <w:rPr>
          <w:rFonts w:ascii="Arial" w:hAnsi="Arial" w:cs="Arial"/>
          <w:sz w:val="18"/>
          <w:szCs w:val="18"/>
        </w:rPr>
      </w:pPr>
      <w:r w:rsidRPr="00D51B68">
        <w:rPr>
          <w:rFonts w:ascii="Arial" w:hAnsi="Arial" w:cs="Arial"/>
          <w:b/>
          <w:bCs/>
          <w:sz w:val="18"/>
          <w:szCs w:val="18"/>
        </w:rPr>
        <w:t xml:space="preserve"> J’ACCEPTE </w:t>
      </w:r>
      <w:r w:rsidRPr="00D51B68">
        <w:rPr>
          <w:rFonts w:ascii="Arial" w:hAnsi="Arial" w:cs="Arial"/>
          <w:sz w:val="18"/>
          <w:szCs w:val="18"/>
        </w:rPr>
        <w:t xml:space="preserve">      que mon enfant se déplace en train, en</w:t>
      </w:r>
      <w:r w:rsidR="0012198B" w:rsidRPr="00D51B68">
        <w:rPr>
          <w:rFonts w:ascii="Arial" w:hAnsi="Arial" w:cs="Arial"/>
          <w:sz w:val="18"/>
          <w:szCs w:val="18"/>
        </w:rPr>
        <w:t xml:space="preserve"> mini bus, en</w:t>
      </w:r>
      <w:r w:rsidRPr="00D51B68">
        <w:rPr>
          <w:rFonts w:ascii="Arial" w:hAnsi="Arial" w:cs="Arial"/>
          <w:sz w:val="18"/>
          <w:szCs w:val="18"/>
        </w:rPr>
        <w:t xml:space="preserve"> car ou en véhicule personnel            </w:t>
      </w:r>
    </w:p>
    <w:p w14:paraId="2A0813B8" w14:textId="77777777" w:rsidR="00AE6E10" w:rsidRPr="00D51B68" w:rsidRDefault="00AE6E10">
      <w:pPr>
        <w:rPr>
          <w:rFonts w:ascii="Arial" w:hAnsi="Arial" w:cs="Arial"/>
          <w:sz w:val="18"/>
          <w:szCs w:val="18"/>
        </w:rPr>
      </w:pPr>
      <w:r w:rsidRPr="00D51B68">
        <w:rPr>
          <w:rFonts w:ascii="Arial" w:hAnsi="Arial" w:cs="Arial"/>
          <w:sz w:val="18"/>
          <w:szCs w:val="18"/>
        </w:rPr>
        <w:t xml:space="preserve"> </w:t>
      </w:r>
      <w:r w:rsidRPr="00D51B68">
        <w:rPr>
          <w:rFonts w:ascii="Arial" w:hAnsi="Arial" w:cs="Arial"/>
          <w:b/>
          <w:bCs/>
          <w:sz w:val="18"/>
          <w:szCs w:val="18"/>
        </w:rPr>
        <w:t xml:space="preserve">JE REFUSE </w:t>
      </w:r>
      <w:r w:rsidRPr="00D51B68">
        <w:rPr>
          <w:rFonts w:ascii="Arial" w:hAnsi="Arial" w:cs="Arial"/>
          <w:sz w:val="18"/>
          <w:szCs w:val="18"/>
        </w:rPr>
        <w:t xml:space="preserve">       accompagné de son professeur d’EPS.</w:t>
      </w:r>
    </w:p>
    <w:p w14:paraId="12E93172" w14:textId="77777777" w:rsidR="000F4BA7" w:rsidRPr="000F4BA7" w:rsidRDefault="000F4BA7">
      <w:pPr>
        <w:rPr>
          <w:rFonts w:ascii="Arial" w:hAnsi="Arial" w:cs="Arial"/>
          <w:sz w:val="20"/>
          <w:szCs w:val="20"/>
        </w:rPr>
      </w:pPr>
    </w:p>
    <w:p w14:paraId="171A8D5A" w14:textId="77777777" w:rsidR="000F4BA7" w:rsidRPr="000F4BA7" w:rsidRDefault="000F4BA7">
      <w:pPr>
        <w:rPr>
          <w:rFonts w:ascii="Arial" w:hAnsi="Arial" w:cs="Arial"/>
          <w:sz w:val="20"/>
          <w:szCs w:val="20"/>
        </w:rPr>
      </w:pPr>
      <w:r w:rsidRPr="000F4BA7">
        <w:rPr>
          <w:rFonts w:ascii="Arial" w:hAnsi="Arial" w:cs="Arial"/>
          <w:b/>
          <w:sz w:val="20"/>
          <w:szCs w:val="20"/>
          <w:u w:val="single"/>
        </w:rPr>
        <w:t>RQ </w:t>
      </w:r>
      <w:r w:rsidRPr="000F4BA7">
        <w:rPr>
          <w:rFonts w:ascii="Arial" w:hAnsi="Arial" w:cs="Arial"/>
          <w:sz w:val="20"/>
          <w:szCs w:val="20"/>
        </w:rPr>
        <w:t>: les déplacements sont sous la resp</w:t>
      </w:r>
      <w:r>
        <w:rPr>
          <w:rFonts w:ascii="Arial" w:hAnsi="Arial" w:cs="Arial"/>
          <w:sz w:val="20"/>
          <w:szCs w:val="20"/>
        </w:rPr>
        <w:t>onsabilité des parents entre le</w:t>
      </w:r>
      <w:r w:rsidRPr="000F4BA7">
        <w:rPr>
          <w:rFonts w:ascii="Arial" w:hAnsi="Arial" w:cs="Arial"/>
          <w:sz w:val="20"/>
          <w:szCs w:val="20"/>
        </w:rPr>
        <w:t xml:space="preserve"> collège et le gymnase </w:t>
      </w:r>
      <w:r>
        <w:rPr>
          <w:rFonts w:ascii="Arial" w:hAnsi="Arial" w:cs="Arial"/>
          <w:sz w:val="20"/>
          <w:szCs w:val="20"/>
        </w:rPr>
        <w:t xml:space="preserve">lors des entrainements </w:t>
      </w:r>
      <w:r w:rsidRPr="000F4BA7">
        <w:rPr>
          <w:rFonts w:ascii="Arial" w:hAnsi="Arial" w:cs="Arial"/>
          <w:sz w:val="20"/>
          <w:szCs w:val="20"/>
        </w:rPr>
        <w:t>pour les élèves qui mangent le midi au collège.</w:t>
      </w:r>
    </w:p>
    <w:p w14:paraId="70AD6C3E" w14:textId="77777777" w:rsidR="00AE6E10" w:rsidRDefault="00AE6E10" w:rsidP="009D7A9A">
      <w:pPr>
        <w:ind w:left="720"/>
        <w:rPr>
          <w:rFonts w:ascii="Arial" w:hAnsi="Arial" w:cs="Arial"/>
          <w:sz w:val="20"/>
          <w:szCs w:val="20"/>
        </w:rPr>
      </w:pPr>
    </w:p>
    <w:p w14:paraId="481E695B" w14:textId="79CD2949" w:rsidR="00AE6E10" w:rsidRPr="001C2246" w:rsidRDefault="00800455" w:rsidP="00751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896F6" wp14:editId="75E9E622">
                <wp:simplePos x="0" y="0"/>
                <wp:positionH relativeFrom="column">
                  <wp:posOffset>-9525</wp:posOffset>
                </wp:positionH>
                <wp:positionV relativeFrom="paragraph">
                  <wp:posOffset>61595</wp:posOffset>
                </wp:positionV>
                <wp:extent cx="228600" cy="209550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7ED9" id="Rectangle 2" o:spid="_x0000_s1026" style="position:absolute;margin-left:-.75pt;margin-top:4.8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"/>
            </w:pict>
          </mc:Fallback>
        </mc:AlternateContent>
      </w:r>
      <w:r w:rsidR="00AE6E10" w:rsidRPr="005C4914">
        <w:rPr>
          <w:rFonts w:ascii="Arial" w:hAnsi="Arial" w:cs="Arial"/>
          <w:b/>
          <w:bCs/>
          <w:sz w:val="20"/>
          <w:szCs w:val="20"/>
          <w:u w:val="single"/>
        </w:rPr>
        <w:t>Droit à l’image</w:t>
      </w:r>
      <w:r w:rsidR="00AE6E10" w:rsidRPr="001C2246">
        <w:rPr>
          <w:rFonts w:ascii="Arial" w:hAnsi="Arial" w:cs="Arial"/>
          <w:sz w:val="20"/>
          <w:szCs w:val="20"/>
        </w:rPr>
        <w:t xml:space="preserve"> : </w:t>
      </w:r>
      <w:r w:rsidR="00AE6E10" w:rsidRPr="001C2246">
        <w:rPr>
          <w:rFonts w:ascii="Arial" w:hAnsi="Arial" w:cs="Arial"/>
          <w:b/>
          <w:bCs/>
          <w:sz w:val="20"/>
          <w:szCs w:val="20"/>
        </w:rPr>
        <w:t>J’autorise</w:t>
      </w:r>
      <w:r w:rsidR="00AE6E10" w:rsidRPr="001C2246">
        <w:rPr>
          <w:rFonts w:ascii="Arial" w:hAnsi="Arial" w:cs="Arial"/>
          <w:sz w:val="20"/>
          <w:szCs w:val="20"/>
        </w:rPr>
        <w:t xml:space="preserve"> les professeurs d’EPS, à</w:t>
      </w:r>
      <w:r w:rsidR="00A2747B">
        <w:rPr>
          <w:rFonts w:ascii="Arial" w:hAnsi="Arial" w:cs="Arial"/>
          <w:sz w:val="20"/>
          <w:szCs w:val="20"/>
        </w:rPr>
        <w:t xml:space="preserve"> prendre en photo et/ou vidéo et</w:t>
      </w:r>
      <w:r w:rsidR="00AE6E10" w:rsidRPr="001C2246">
        <w:rPr>
          <w:rFonts w:ascii="Arial" w:hAnsi="Arial" w:cs="Arial"/>
          <w:sz w:val="20"/>
          <w:szCs w:val="20"/>
        </w:rPr>
        <w:t xml:space="preserve"> utiliser l’image de mon enfant pour </w:t>
      </w:r>
      <w:r w:rsidR="00B74188">
        <w:rPr>
          <w:rFonts w:ascii="Arial" w:hAnsi="Arial" w:cs="Arial"/>
          <w:sz w:val="20"/>
          <w:szCs w:val="20"/>
        </w:rPr>
        <w:t>l’alimentation ponctuelle du site du collège</w:t>
      </w:r>
      <w:r w:rsidR="00AE6E10" w:rsidRPr="001C2246">
        <w:rPr>
          <w:rFonts w:ascii="Arial" w:hAnsi="Arial" w:cs="Arial"/>
          <w:sz w:val="20"/>
          <w:szCs w:val="20"/>
        </w:rPr>
        <w:t xml:space="preserve"> présentant les entraînements, les résul</w:t>
      </w:r>
      <w:r w:rsidR="005C4914">
        <w:rPr>
          <w:rFonts w:ascii="Arial" w:hAnsi="Arial" w:cs="Arial"/>
          <w:sz w:val="20"/>
          <w:szCs w:val="20"/>
        </w:rPr>
        <w:t xml:space="preserve">tats aux compétitions et autres </w:t>
      </w:r>
      <w:r w:rsidR="00AE6E10" w:rsidRPr="001C2246">
        <w:rPr>
          <w:rFonts w:ascii="Arial" w:hAnsi="Arial" w:cs="Arial"/>
          <w:sz w:val="20"/>
          <w:szCs w:val="20"/>
        </w:rPr>
        <w:t>manifestations concernant l’association s</w:t>
      </w:r>
      <w:r w:rsidR="005C4914">
        <w:rPr>
          <w:rFonts w:ascii="Arial" w:hAnsi="Arial" w:cs="Arial"/>
          <w:sz w:val="20"/>
          <w:szCs w:val="20"/>
        </w:rPr>
        <w:t>portive du collège Aimé Césaire</w:t>
      </w:r>
      <w:r w:rsidR="000F4BA7">
        <w:rPr>
          <w:rFonts w:ascii="Arial" w:hAnsi="Arial" w:cs="Arial"/>
          <w:sz w:val="20"/>
          <w:szCs w:val="20"/>
        </w:rPr>
        <w:t xml:space="preserve"> du 01/09/</w:t>
      </w:r>
      <w:r w:rsidR="0042625B">
        <w:rPr>
          <w:rFonts w:ascii="Arial" w:hAnsi="Arial" w:cs="Arial"/>
          <w:sz w:val="20"/>
          <w:szCs w:val="20"/>
        </w:rPr>
        <w:t>2</w:t>
      </w:r>
      <w:r w:rsidR="00B74188">
        <w:rPr>
          <w:rFonts w:ascii="Arial" w:hAnsi="Arial" w:cs="Arial"/>
          <w:sz w:val="20"/>
          <w:szCs w:val="20"/>
        </w:rPr>
        <w:t>4</w:t>
      </w:r>
      <w:r w:rsidR="0042625B">
        <w:rPr>
          <w:rFonts w:ascii="Arial" w:hAnsi="Arial" w:cs="Arial"/>
          <w:sz w:val="20"/>
          <w:szCs w:val="20"/>
        </w:rPr>
        <w:t xml:space="preserve"> </w:t>
      </w:r>
      <w:r w:rsidR="000F4BA7">
        <w:rPr>
          <w:rFonts w:ascii="Arial" w:hAnsi="Arial" w:cs="Arial"/>
          <w:sz w:val="20"/>
          <w:szCs w:val="20"/>
        </w:rPr>
        <w:t>au 0</w:t>
      </w:r>
      <w:r w:rsidR="00432E23">
        <w:rPr>
          <w:rFonts w:ascii="Arial" w:hAnsi="Arial" w:cs="Arial"/>
          <w:sz w:val="20"/>
          <w:szCs w:val="20"/>
        </w:rPr>
        <w:t>7/07</w:t>
      </w:r>
      <w:r w:rsidR="000F4BA7">
        <w:rPr>
          <w:rFonts w:ascii="Arial" w:hAnsi="Arial" w:cs="Arial"/>
          <w:sz w:val="20"/>
          <w:szCs w:val="20"/>
        </w:rPr>
        <w:t>/</w:t>
      </w:r>
      <w:r w:rsidR="006E554F">
        <w:rPr>
          <w:rFonts w:ascii="Arial" w:hAnsi="Arial" w:cs="Arial"/>
          <w:sz w:val="20"/>
          <w:szCs w:val="20"/>
        </w:rPr>
        <w:t>2</w:t>
      </w:r>
      <w:r w:rsidR="00B74188">
        <w:rPr>
          <w:rFonts w:ascii="Arial" w:hAnsi="Arial" w:cs="Arial"/>
          <w:sz w:val="20"/>
          <w:szCs w:val="20"/>
        </w:rPr>
        <w:t>5</w:t>
      </w:r>
      <w:r w:rsidR="005C4914">
        <w:rPr>
          <w:rFonts w:ascii="Arial" w:hAnsi="Arial" w:cs="Arial"/>
          <w:sz w:val="20"/>
          <w:szCs w:val="20"/>
        </w:rPr>
        <w:t xml:space="preserve"> </w:t>
      </w:r>
    </w:p>
    <w:p w14:paraId="51BC9203" w14:textId="77777777" w:rsidR="00AE6E10" w:rsidRDefault="00AE6E10">
      <w:pPr>
        <w:rPr>
          <w:rFonts w:ascii="Arial" w:hAnsi="Arial" w:cs="Arial"/>
          <w:sz w:val="22"/>
          <w:szCs w:val="22"/>
        </w:rPr>
      </w:pPr>
    </w:p>
    <w:p w14:paraId="1A5EC659" w14:textId="77777777" w:rsidR="00B41886" w:rsidRPr="008532FC" w:rsidRDefault="00B41886">
      <w:pPr>
        <w:rPr>
          <w:rFonts w:ascii="Arial" w:hAnsi="Arial" w:cs="Arial"/>
          <w:sz w:val="16"/>
          <w:szCs w:val="16"/>
        </w:rPr>
      </w:pPr>
    </w:p>
    <w:p w14:paraId="4A3A61A5" w14:textId="389CC5B7" w:rsidR="005C4914" w:rsidRDefault="00AE6E10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Fait à : …………………………………, le ……………………… </w:t>
      </w:r>
      <w:r>
        <w:rPr>
          <w:rFonts w:ascii="Arial" w:hAnsi="Arial" w:cs="Arial"/>
          <w:b/>
          <w:bCs/>
          <w:sz w:val="22"/>
          <w:szCs w:val="22"/>
          <w:u w:val="single"/>
        </w:rPr>
        <w:t>SIGNATURE :</w:t>
      </w:r>
    </w:p>
    <w:p w14:paraId="3CC0C7A4" w14:textId="77777777" w:rsidR="00FC61DA" w:rsidRPr="00D51B68" w:rsidRDefault="00FC61D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4AB7AA1B" w14:textId="77777777" w:rsidR="00AE6E10" w:rsidRDefault="00AE6E1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Joindre dans une enveloppe et à remettre à un professeur d’EPS :</w:t>
      </w:r>
    </w:p>
    <w:p w14:paraId="42A3E9F8" w14:textId="77777777" w:rsidR="00B74188" w:rsidRPr="00B74188" w:rsidRDefault="004D152F" w:rsidP="009D7A9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74188">
        <w:rPr>
          <w:rFonts w:ascii="Arial" w:hAnsi="Arial" w:cs="Arial"/>
          <w:b/>
          <w:bCs/>
          <w:sz w:val="22"/>
          <w:szCs w:val="22"/>
          <w:u w:val="single"/>
        </w:rPr>
        <w:t>30</w:t>
      </w:r>
      <w:r w:rsidR="00AE6E10" w:rsidRPr="00B74188">
        <w:rPr>
          <w:rFonts w:ascii="Arial" w:hAnsi="Arial" w:cs="Arial"/>
          <w:b/>
          <w:bCs/>
          <w:sz w:val="22"/>
          <w:szCs w:val="22"/>
          <w:u w:val="single"/>
        </w:rPr>
        <w:t xml:space="preserve"> €</w:t>
      </w:r>
      <w:r w:rsidR="00FC61DA" w:rsidRPr="00B7418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74188" w:rsidRPr="00B74188">
        <w:rPr>
          <w:rFonts w:ascii="Arial" w:hAnsi="Arial" w:cs="Arial"/>
          <w:b/>
          <w:bCs/>
          <w:sz w:val="22"/>
          <w:szCs w:val="22"/>
          <w:u w:val="single"/>
        </w:rPr>
        <w:t xml:space="preserve">ou plus selon le nombre de sports choisis </w:t>
      </w:r>
    </w:p>
    <w:p w14:paraId="0305AB40" w14:textId="0C0CC7B6" w:rsidR="00BA7C2B" w:rsidRPr="00D51B68" w:rsidRDefault="00AE6E10" w:rsidP="00B74188">
      <w:pPr>
        <w:ind w:left="720"/>
        <w:jc w:val="both"/>
        <w:rPr>
          <w:rFonts w:ascii="Arial" w:hAnsi="Arial" w:cs="Arial"/>
          <w:sz w:val="22"/>
          <w:szCs w:val="22"/>
        </w:rPr>
      </w:pPr>
      <w:r w:rsidRPr="00D51B68">
        <w:rPr>
          <w:rFonts w:ascii="Arial" w:hAnsi="Arial" w:cs="Arial"/>
          <w:sz w:val="22"/>
          <w:szCs w:val="22"/>
        </w:rPr>
        <w:t>(</w:t>
      </w:r>
      <w:r w:rsidR="00872847" w:rsidRPr="00D51B68">
        <w:rPr>
          <w:rFonts w:ascii="Arial" w:hAnsi="Arial" w:cs="Arial"/>
          <w:sz w:val="22"/>
          <w:szCs w:val="22"/>
        </w:rPr>
        <w:t>Paiement</w:t>
      </w:r>
      <w:r w:rsidRPr="00D51B68">
        <w:rPr>
          <w:rFonts w:ascii="Arial" w:hAnsi="Arial" w:cs="Arial"/>
          <w:sz w:val="22"/>
          <w:szCs w:val="22"/>
        </w:rPr>
        <w:t xml:space="preserve"> par chèque souhaité à l’ordre de l’AS collège Aimé Césaire</w:t>
      </w:r>
      <w:r w:rsidR="00A725BC" w:rsidRPr="00D51B68">
        <w:rPr>
          <w:rFonts w:ascii="Arial" w:hAnsi="Arial" w:cs="Arial"/>
          <w:sz w:val="22"/>
          <w:szCs w:val="22"/>
        </w:rPr>
        <w:t xml:space="preserve"> ou espèce</w:t>
      </w:r>
      <w:r w:rsidRPr="00D51B68">
        <w:rPr>
          <w:rFonts w:ascii="Arial" w:hAnsi="Arial" w:cs="Arial"/>
          <w:sz w:val="22"/>
          <w:szCs w:val="22"/>
        </w:rPr>
        <w:t>)</w:t>
      </w:r>
    </w:p>
    <w:p w14:paraId="0B8756C6" w14:textId="77777777" w:rsidR="00AE6E10" w:rsidRPr="00FC61DA" w:rsidRDefault="00AE6E10" w:rsidP="00D51B68">
      <w:pPr>
        <w:ind w:left="720"/>
        <w:jc w:val="both"/>
        <w:rPr>
          <w:rFonts w:ascii="Arial" w:hAnsi="Arial" w:cs="Arial"/>
          <w:sz w:val="22"/>
          <w:szCs w:val="22"/>
        </w:rPr>
      </w:pPr>
    </w:p>
    <w:sectPr w:rsidR="00AE6E10" w:rsidRPr="00FC61DA" w:rsidSect="00D51B68">
      <w:pgSz w:w="11906" w:h="16838"/>
      <w:pgMar w:top="142" w:right="746" w:bottom="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7DE9"/>
    <w:multiLevelType w:val="hybridMultilevel"/>
    <w:tmpl w:val="2FAA0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1129"/>
    <w:multiLevelType w:val="hybridMultilevel"/>
    <w:tmpl w:val="601A6160"/>
    <w:lvl w:ilvl="0" w:tplc="537AC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318"/>
    <w:multiLevelType w:val="hybridMultilevel"/>
    <w:tmpl w:val="60D40E9A"/>
    <w:lvl w:ilvl="0" w:tplc="62B4EE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4DBB"/>
    <w:multiLevelType w:val="hybridMultilevel"/>
    <w:tmpl w:val="BD10927C"/>
    <w:lvl w:ilvl="0" w:tplc="CDA60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D2EDA"/>
    <w:multiLevelType w:val="hybridMultilevel"/>
    <w:tmpl w:val="35E624AE"/>
    <w:lvl w:ilvl="0" w:tplc="50486A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FA7BC0"/>
    <w:multiLevelType w:val="hybridMultilevel"/>
    <w:tmpl w:val="27BCC8DE"/>
    <w:lvl w:ilvl="0" w:tplc="B86A5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2589152">
    <w:abstractNumId w:val="0"/>
  </w:num>
  <w:num w:numId="2" w16cid:durableId="1377777472">
    <w:abstractNumId w:val="5"/>
  </w:num>
  <w:num w:numId="3" w16cid:durableId="1938361852">
    <w:abstractNumId w:val="4"/>
  </w:num>
  <w:num w:numId="4" w16cid:durableId="2021816268">
    <w:abstractNumId w:val="2"/>
  </w:num>
  <w:num w:numId="5" w16cid:durableId="1068308755">
    <w:abstractNumId w:val="1"/>
  </w:num>
  <w:num w:numId="6" w16cid:durableId="836384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C9"/>
    <w:rsid w:val="00015367"/>
    <w:rsid w:val="00054818"/>
    <w:rsid w:val="00080816"/>
    <w:rsid w:val="000942C3"/>
    <w:rsid w:val="000F2242"/>
    <w:rsid w:val="000F4BA7"/>
    <w:rsid w:val="0012198B"/>
    <w:rsid w:val="00190E1A"/>
    <w:rsid w:val="001A230A"/>
    <w:rsid w:val="001C2246"/>
    <w:rsid w:val="0025642E"/>
    <w:rsid w:val="002B32E2"/>
    <w:rsid w:val="002D2A69"/>
    <w:rsid w:val="00324A9E"/>
    <w:rsid w:val="00330B8F"/>
    <w:rsid w:val="00341F95"/>
    <w:rsid w:val="0034602D"/>
    <w:rsid w:val="003614D5"/>
    <w:rsid w:val="003E7CC9"/>
    <w:rsid w:val="004052C7"/>
    <w:rsid w:val="0042625B"/>
    <w:rsid w:val="00430872"/>
    <w:rsid w:val="00432E23"/>
    <w:rsid w:val="004A2B4B"/>
    <w:rsid w:val="004C1EE5"/>
    <w:rsid w:val="004D152F"/>
    <w:rsid w:val="004E13F9"/>
    <w:rsid w:val="00507F2F"/>
    <w:rsid w:val="005220F7"/>
    <w:rsid w:val="00522792"/>
    <w:rsid w:val="00542012"/>
    <w:rsid w:val="00583AC4"/>
    <w:rsid w:val="005A7817"/>
    <w:rsid w:val="005C4914"/>
    <w:rsid w:val="00607E24"/>
    <w:rsid w:val="00636A1C"/>
    <w:rsid w:val="00640216"/>
    <w:rsid w:val="00685623"/>
    <w:rsid w:val="006C17EA"/>
    <w:rsid w:val="006E4D5A"/>
    <w:rsid w:val="006E554F"/>
    <w:rsid w:val="00704D83"/>
    <w:rsid w:val="00724120"/>
    <w:rsid w:val="007449E0"/>
    <w:rsid w:val="007462A7"/>
    <w:rsid w:val="00751B85"/>
    <w:rsid w:val="0076412E"/>
    <w:rsid w:val="0078225D"/>
    <w:rsid w:val="007B229C"/>
    <w:rsid w:val="007C13EE"/>
    <w:rsid w:val="007D641D"/>
    <w:rsid w:val="007F1832"/>
    <w:rsid w:val="00800455"/>
    <w:rsid w:val="00821CA0"/>
    <w:rsid w:val="008532FC"/>
    <w:rsid w:val="008676FA"/>
    <w:rsid w:val="00872847"/>
    <w:rsid w:val="0087305F"/>
    <w:rsid w:val="008D2D1F"/>
    <w:rsid w:val="009244C9"/>
    <w:rsid w:val="00943B44"/>
    <w:rsid w:val="00951133"/>
    <w:rsid w:val="00974847"/>
    <w:rsid w:val="009B37E3"/>
    <w:rsid w:val="009C68C7"/>
    <w:rsid w:val="009C7EE6"/>
    <w:rsid w:val="009D4707"/>
    <w:rsid w:val="009D7A9A"/>
    <w:rsid w:val="00A009C5"/>
    <w:rsid w:val="00A2747B"/>
    <w:rsid w:val="00A45BB6"/>
    <w:rsid w:val="00A72173"/>
    <w:rsid w:val="00A725BC"/>
    <w:rsid w:val="00A7685F"/>
    <w:rsid w:val="00AE6E10"/>
    <w:rsid w:val="00B028F6"/>
    <w:rsid w:val="00B07B9D"/>
    <w:rsid w:val="00B345B0"/>
    <w:rsid w:val="00B35CA1"/>
    <w:rsid w:val="00B41886"/>
    <w:rsid w:val="00B42E80"/>
    <w:rsid w:val="00B6146C"/>
    <w:rsid w:val="00B74188"/>
    <w:rsid w:val="00B828B0"/>
    <w:rsid w:val="00B84A4F"/>
    <w:rsid w:val="00B94490"/>
    <w:rsid w:val="00BA7C2B"/>
    <w:rsid w:val="00BE08DA"/>
    <w:rsid w:val="00C0160A"/>
    <w:rsid w:val="00C05903"/>
    <w:rsid w:val="00C148EC"/>
    <w:rsid w:val="00C67736"/>
    <w:rsid w:val="00CA6BB8"/>
    <w:rsid w:val="00CC4003"/>
    <w:rsid w:val="00CE3C5D"/>
    <w:rsid w:val="00D1004F"/>
    <w:rsid w:val="00D51B68"/>
    <w:rsid w:val="00D5292C"/>
    <w:rsid w:val="00D96785"/>
    <w:rsid w:val="00DA3EC9"/>
    <w:rsid w:val="00DB3361"/>
    <w:rsid w:val="00DB41BE"/>
    <w:rsid w:val="00DC535F"/>
    <w:rsid w:val="00DE24D0"/>
    <w:rsid w:val="00DE5556"/>
    <w:rsid w:val="00ED1650"/>
    <w:rsid w:val="00F227D1"/>
    <w:rsid w:val="00F77D31"/>
    <w:rsid w:val="00F810FC"/>
    <w:rsid w:val="00FA5446"/>
    <w:rsid w:val="00FA6270"/>
    <w:rsid w:val="00FC0BCE"/>
    <w:rsid w:val="00FC61DA"/>
    <w:rsid w:val="00FD622B"/>
    <w:rsid w:val="00FD7822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DB871"/>
  <w15:docId w15:val="{B14E90FF-4126-4B42-8C55-4786DF9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E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148E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C148E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74847"/>
    <w:rPr>
      <w:rFonts w:ascii="Cambria" w:hAnsi="Cambria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974847"/>
    <w:rPr>
      <w:rFonts w:ascii="Cambria" w:hAnsi="Cambria"/>
      <w:b/>
      <w:i/>
      <w:sz w:val="28"/>
    </w:rPr>
  </w:style>
  <w:style w:type="paragraph" w:styleId="Titre">
    <w:name w:val="Title"/>
    <w:basedOn w:val="Normal"/>
    <w:link w:val="TitreCar"/>
    <w:uiPriority w:val="99"/>
    <w:qFormat/>
    <w:rsid w:val="00C14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974847"/>
    <w:rPr>
      <w:rFonts w:ascii="Cambria" w:hAnsi="Cambria"/>
      <w:b/>
      <w:kern w:val="28"/>
      <w:sz w:val="32"/>
    </w:rPr>
  </w:style>
  <w:style w:type="paragraph" w:styleId="Corpsdetexte">
    <w:name w:val="Body Text"/>
    <w:basedOn w:val="Normal"/>
    <w:link w:val="CorpsdetexteCar"/>
    <w:uiPriority w:val="99"/>
    <w:semiHidden/>
    <w:rsid w:val="00C148EC"/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74847"/>
    <w:rPr>
      <w:sz w:val="24"/>
    </w:rPr>
  </w:style>
  <w:style w:type="paragraph" w:styleId="Corpsdetexte2">
    <w:name w:val="Body Text 2"/>
    <w:basedOn w:val="Normal"/>
    <w:link w:val="Corpsdetexte2Car"/>
    <w:uiPriority w:val="99"/>
    <w:semiHidden/>
    <w:rsid w:val="00C148EC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974847"/>
    <w:rPr>
      <w:sz w:val="24"/>
    </w:rPr>
  </w:style>
  <w:style w:type="paragraph" w:styleId="Paragraphedeliste">
    <w:name w:val="List Paragraph"/>
    <w:basedOn w:val="Normal"/>
    <w:uiPriority w:val="34"/>
    <w:qFormat/>
    <w:rsid w:val="0095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.cesaire.overblo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DU COLLEGE JEAN BULLANT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DU COLLEGE JEAN BULLANT</dc:title>
  <dc:creator>utilisateur</dc:creator>
  <cp:lastModifiedBy>jonathan raux</cp:lastModifiedBy>
  <cp:revision>24</cp:revision>
  <cp:lastPrinted>2007-09-07T12:48:00Z</cp:lastPrinted>
  <dcterms:created xsi:type="dcterms:W3CDTF">2022-02-20T09:24:00Z</dcterms:created>
  <dcterms:modified xsi:type="dcterms:W3CDTF">2024-09-01T17:32:00Z</dcterms:modified>
</cp:coreProperties>
</file>